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126D96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Caskgate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126D96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 xml:space="preserve">July </w:t>
      </w:r>
      <w:r w:rsidR="001E72F8">
        <w:rPr>
          <w:rFonts w:ascii="Verdana" w:hAnsi="Verdana" w:cs="Helvetica"/>
          <w:sz w:val="56"/>
          <w:szCs w:val="56"/>
        </w:rPr>
        <w:t>201</w:t>
      </w:r>
      <w:r w:rsidR="009C3B04">
        <w:rPr>
          <w:rFonts w:ascii="Verdana" w:hAnsi="Verdana" w:cs="Helvetica"/>
          <w:sz w:val="56"/>
          <w:szCs w:val="56"/>
        </w:rPr>
        <w:t>9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9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FF71FD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126D96" w:rsidP="009C3B04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FF71FD">
        <w:rPr>
          <w:rFonts w:ascii="Helvetica" w:hAnsi="Helvetica" w:cs="Helvetica"/>
          <w:color w:val="333333"/>
          <w:sz w:val="52"/>
          <w:szCs w:val="52"/>
        </w:rPr>
        <w:t>9</w:t>
      </w:r>
      <w:r w:rsidR="00126D96">
        <w:rPr>
          <w:rFonts w:ascii="Helvetica" w:hAnsi="Helvetica" w:cs="Helvetica"/>
          <w:color w:val="333333"/>
          <w:sz w:val="52"/>
          <w:szCs w:val="52"/>
        </w:rPr>
        <w:t>87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F71FD" w:rsidP="00126D96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</w:t>
            </w:r>
            <w:r w:rsidR="00126D96">
              <w:rPr>
                <w:rFonts w:ascii="Helvetica" w:hAnsi="Helvetica" w:cs="Helvetica"/>
                <w:color w:val="333333"/>
                <w:sz w:val="52"/>
                <w:szCs w:val="52"/>
              </w:rPr>
              <w:t>4</w:t>
            </w: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</w:t>
            </w:r>
            <w:r w:rsidR="00F54307"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bookmarkStart w:id="0" w:name="_GoBack"/>
        <w:bookmarkEnd w:id="0"/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26D96"/>
    <w:rsid w:val="001E72F8"/>
    <w:rsid w:val="006B295D"/>
    <w:rsid w:val="006F37A4"/>
    <w:rsid w:val="007B0891"/>
    <w:rsid w:val="007F67A1"/>
    <w:rsid w:val="008C4F01"/>
    <w:rsid w:val="00967137"/>
    <w:rsid w:val="009C3B04"/>
    <w:rsid w:val="00A34F25"/>
    <w:rsid w:val="00BD67B9"/>
    <w:rsid w:val="00CD210C"/>
    <w:rsid w:val="00D46F07"/>
    <w:rsid w:val="00DE6111"/>
    <w:rsid w:val="00F54307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2019-08-01T14:00:00Z</cp:lastPrinted>
  <dcterms:created xsi:type="dcterms:W3CDTF">2019-08-01T14:00:00Z</dcterms:created>
  <dcterms:modified xsi:type="dcterms:W3CDTF">2019-08-01T14:00:00Z</dcterms:modified>
</cp:coreProperties>
</file>